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F1F2" w14:textId="1936DE59" w:rsidR="00535301" w:rsidRPr="006536D9" w:rsidRDefault="0018375E" w:rsidP="00535301">
      <w:pPr>
        <w:spacing w:before="240" w:after="240" w:line="240" w:lineRule="auto"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6536D9">
        <w:rPr>
          <w:rFonts w:ascii="Calibri" w:hAnsi="Calibri" w:cs="Calibri"/>
          <w:b/>
          <w:bCs/>
          <w:sz w:val="28"/>
          <w:szCs w:val="28"/>
          <w:lang w:val="en-GB"/>
        </w:rPr>
        <w:t>APPLICATION</w:t>
      </w:r>
    </w:p>
    <w:p w14:paraId="058C62AB" w14:textId="77777777" w:rsidR="009C2269" w:rsidRPr="006536D9" w:rsidRDefault="009C2269" w:rsidP="00535301">
      <w:pPr>
        <w:jc w:val="center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>For the initiation of a Product Constancy of Performance / Factory Production Control Certification Procedure</w:t>
      </w:r>
    </w:p>
    <w:p w14:paraId="58D4437E" w14:textId="369E3880" w:rsidR="00332730" w:rsidRPr="006536D9" w:rsidRDefault="009C2269" w:rsidP="00332730">
      <w:pPr>
        <w:pStyle w:val="Listaszerbekezds"/>
        <w:numPr>
          <w:ilvl w:val="0"/>
          <w:numId w:val="1"/>
        </w:numPr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>Data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053CF" w:rsidRPr="006536D9" w14:paraId="57CF47BA" w14:textId="77777777" w:rsidTr="00332730">
        <w:trPr>
          <w:trHeight w:val="454"/>
        </w:trPr>
        <w:tc>
          <w:tcPr>
            <w:tcW w:w="2405" w:type="dxa"/>
          </w:tcPr>
          <w:p w14:paraId="5010D202" w14:textId="13353C6C" w:rsidR="009053CF" w:rsidRPr="006536D9" w:rsidRDefault="009053CF" w:rsidP="009053C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Description</w:t>
            </w:r>
          </w:p>
        </w:tc>
        <w:tc>
          <w:tcPr>
            <w:tcW w:w="6657" w:type="dxa"/>
          </w:tcPr>
          <w:p w14:paraId="305569F9" w14:textId="655B6D01" w:rsidR="009053CF" w:rsidRPr="006536D9" w:rsidRDefault="009053CF" w:rsidP="009053CF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Data to be filled in</w:t>
            </w:r>
          </w:p>
        </w:tc>
      </w:tr>
      <w:tr w:rsidR="00332730" w:rsidRPr="006536D9" w14:paraId="21075101" w14:textId="77777777" w:rsidTr="00332730">
        <w:trPr>
          <w:trHeight w:val="454"/>
        </w:trPr>
        <w:tc>
          <w:tcPr>
            <w:tcW w:w="2405" w:type="dxa"/>
          </w:tcPr>
          <w:p w14:paraId="58270439" w14:textId="2324D074" w:rsidR="00332730" w:rsidRPr="006536D9" w:rsidRDefault="00784B0E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Clien</w:t>
            </w:r>
            <w:r w:rsidR="000646EF">
              <w:rPr>
                <w:rFonts w:ascii="Calibri" w:hAnsi="Calibri" w:cs="Calibri"/>
                <w:b/>
                <w:bCs/>
                <w:lang w:val="en-GB"/>
              </w:rPr>
              <w:t>t</w:t>
            </w:r>
            <w:r w:rsidRPr="006536D9">
              <w:rPr>
                <w:rFonts w:ascii="Calibri" w:hAnsi="Calibri" w:cs="Calibri"/>
                <w:b/>
                <w:bCs/>
                <w:lang w:val="en-GB"/>
              </w:rPr>
              <w:t>, applicant</w:t>
            </w:r>
          </w:p>
        </w:tc>
        <w:tc>
          <w:tcPr>
            <w:tcW w:w="6657" w:type="dxa"/>
          </w:tcPr>
          <w:p w14:paraId="6BD9E3DC" w14:textId="77777777" w:rsidR="00332730" w:rsidRPr="006536D9" w:rsidRDefault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332730" w:rsidRPr="006536D9" w14:paraId="21F3DF9B" w14:textId="77777777" w:rsidTr="00332730">
        <w:trPr>
          <w:trHeight w:val="454"/>
        </w:trPr>
        <w:tc>
          <w:tcPr>
            <w:tcW w:w="2405" w:type="dxa"/>
          </w:tcPr>
          <w:p w14:paraId="30BB645D" w14:textId="3EB7A6DC" w:rsidR="00332730" w:rsidRPr="006536D9" w:rsidRDefault="00E77E00" w:rsidP="0033273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name</w:t>
            </w:r>
          </w:p>
        </w:tc>
        <w:tc>
          <w:tcPr>
            <w:tcW w:w="6657" w:type="dxa"/>
          </w:tcPr>
          <w:p w14:paraId="200604D3" w14:textId="77777777" w:rsidR="00332730" w:rsidRPr="006536D9" w:rsidRDefault="00332730" w:rsidP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332730" w:rsidRPr="006536D9" w14:paraId="2D476730" w14:textId="77777777" w:rsidTr="00332730">
        <w:trPr>
          <w:trHeight w:val="454"/>
        </w:trPr>
        <w:tc>
          <w:tcPr>
            <w:tcW w:w="2405" w:type="dxa"/>
          </w:tcPr>
          <w:p w14:paraId="23D605B1" w14:textId="4FF8188A" w:rsidR="00332730" w:rsidRPr="006536D9" w:rsidRDefault="00E77E00" w:rsidP="0033273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address</w:t>
            </w:r>
          </w:p>
        </w:tc>
        <w:tc>
          <w:tcPr>
            <w:tcW w:w="6657" w:type="dxa"/>
          </w:tcPr>
          <w:p w14:paraId="64A51C9C" w14:textId="77777777" w:rsidR="00332730" w:rsidRPr="006536D9" w:rsidRDefault="00332730" w:rsidP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332730" w:rsidRPr="006536D9" w14:paraId="405065FC" w14:textId="77777777" w:rsidTr="00332730">
        <w:trPr>
          <w:trHeight w:val="454"/>
        </w:trPr>
        <w:tc>
          <w:tcPr>
            <w:tcW w:w="2405" w:type="dxa"/>
          </w:tcPr>
          <w:p w14:paraId="274E6019" w14:textId="62806EDE" w:rsidR="00332730" w:rsidRPr="006536D9" w:rsidRDefault="00E77E00" w:rsidP="0033273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representative</w:t>
            </w:r>
          </w:p>
        </w:tc>
        <w:tc>
          <w:tcPr>
            <w:tcW w:w="6657" w:type="dxa"/>
          </w:tcPr>
          <w:p w14:paraId="04C979C0" w14:textId="77777777" w:rsidR="00332730" w:rsidRPr="006536D9" w:rsidRDefault="00332730" w:rsidP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332730" w:rsidRPr="006536D9" w14:paraId="21B5839B" w14:textId="77777777" w:rsidTr="00332730">
        <w:trPr>
          <w:trHeight w:val="454"/>
        </w:trPr>
        <w:tc>
          <w:tcPr>
            <w:tcW w:w="2405" w:type="dxa"/>
          </w:tcPr>
          <w:p w14:paraId="45FF9558" w14:textId="5018BD15" w:rsidR="00332730" w:rsidRPr="006536D9" w:rsidRDefault="00E77E00" w:rsidP="0033273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Manufacturer</w:t>
            </w:r>
          </w:p>
        </w:tc>
        <w:tc>
          <w:tcPr>
            <w:tcW w:w="6657" w:type="dxa"/>
          </w:tcPr>
          <w:p w14:paraId="79112496" w14:textId="77777777" w:rsidR="00332730" w:rsidRPr="006536D9" w:rsidRDefault="00332730" w:rsidP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511220F5" w14:textId="77777777" w:rsidTr="00332730">
        <w:trPr>
          <w:trHeight w:val="454"/>
        </w:trPr>
        <w:tc>
          <w:tcPr>
            <w:tcW w:w="2405" w:type="dxa"/>
          </w:tcPr>
          <w:p w14:paraId="4B86A78D" w14:textId="6EFBB9F9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name</w:t>
            </w:r>
          </w:p>
        </w:tc>
        <w:tc>
          <w:tcPr>
            <w:tcW w:w="6657" w:type="dxa"/>
          </w:tcPr>
          <w:p w14:paraId="07D6A8B0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155FC3AE" w14:textId="77777777" w:rsidTr="00332730">
        <w:trPr>
          <w:trHeight w:val="454"/>
        </w:trPr>
        <w:tc>
          <w:tcPr>
            <w:tcW w:w="2405" w:type="dxa"/>
          </w:tcPr>
          <w:p w14:paraId="3F87399C" w14:textId="75670312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address</w:t>
            </w:r>
          </w:p>
        </w:tc>
        <w:tc>
          <w:tcPr>
            <w:tcW w:w="6657" w:type="dxa"/>
          </w:tcPr>
          <w:p w14:paraId="41B9F102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16EF6108" w14:textId="77777777" w:rsidTr="00332730">
        <w:trPr>
          <w:trHeight w:val="454"/>
        </w:trPr>
        <w:tc>
          <w:tcPr>
            <w:tcW w:w="2405" w:type="dxa"/>
          </w:tcPr>
          <w:p w14:paraId="15E2978C" w14:textId="3BDFF5AA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representative</w:t>
            </w:r>
          </w:p>
        </w:tc>
        <w:tc>
          <w:tcPr>
            <w:tcW w:w="6657" w:type="dxa"/>
          </w:tcPr>
          <w:p w14:paraId="30DC8537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  <w:tr w:rsidR="00332730" w:rsidRPr="006536D9" w14:paraId="38D3C2B1" w14:textId="77777777" w:rsidTr="00332730">
        <w:trPr>
          <w:trHeight w:val="454"/>
        </w:trPr>
        <w:tc>
          <w:tcPr>
            <w:tcW w:w="2405" w:type="dxa"/>
          </w:tcPr>
          <w:p w14:paraId="786A1F68" w14:textId="7DCD7657" w:rsidR="00332730" w:rsidRPr="006536D9" w:rsidRDefault="00E77E00" w:rsidP="00332730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Manufacturing plant</w:t>
            </w:r>
            <w:r w:rsidR="00332730" w:rsidRPr="006536D9">
              <w:rPr>
                <w:rStyle w:val="Lbjegyzet-hivatkozs"/>
                <w:rFonts w:ascii="Calibri" w:hAnsi="Calibri" w:cs="Calibri"/>
                <w:b/>
                <w:bCs/>
                <w:lang w:val="en-GB"/>
              </w:rPr>
              <w:footnoteReference w:id="1"/>
            </w:r>
          </w:p>
        </w:tc>
        <w:tc>
          <w:tcPr>
            <w:tcW w:w="6657" w:type="dxa"/>
          </w:tcPr>
          <w:p w14:paraId="1A43DF21" w14:textId="77777777" w:rsidR="00332730" w:rsidRPr="006536D9" w:rsidRDefault="00332730" w:rsidP="0033273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1E907EEB" w14:textId="77777777" w:rsidTr="00332730">
        <w:trPr>
          <w:trHeight w:val="454"/>
        </w:trPr>
        <w:tc>
          <w:tcPr>
            <w:tcW w:w="2405" w:type="dxa"/>
          </w:tcPr>
          <w:p w14:paraId="44C0B59B" w14:textId="4B9CEDE9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name</w:t>
            </w:r>
          </w:p>
        </w:tc>
        <w:tc>
          <w:tcPr>
            <w:tcW w:w="6657" w:type="dxa"/>
          </w:tcPr>
          <w:p w14:paraId="3003D85F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42FBC997" w14:textId="77777777" w:rsidTr="00332730">
        <w:trPr>
          <w:trHeight w:val="454"/>
        </w:trPr>
        <w:tc>
          <w:tcPr>
            <w:tcW w:w="2405" w:type="dxa"/>
          </w:tcPr>
          <w:p w14:paraId="2861BF03" w14:textId="1D705EDA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address</w:t>
            </w:r>
          </w:p>
        </w:tc>
        <w:tc>
          <w:tcPr>
            <w:tcW w:w="6657" w:type="dxa"/>
          </w:tcPr>
          <w:p w14:paraId="48E98E10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  <w:tr w:rsidR="00E77E00" w:rsidRPr="006536D9" w14:paraId="3DA96F38" w14:textId="77777777" w:rsidTr="00332730">
        <w:trPr>
          <w:trHeight w:val="454"/>
        </w:trPr>
        <w:tc>
          <w:tcPr>
            <w:tcW w:w="2405" w:type="dxa"/>
          </w:tcPr>
          <w:p w14:paraId="50716E29" w14:textId="6E68C74C" w:rsidR="00E77E00" w:rsidRPr="006536D9" w:rsidRDefault="00E77E00" w:rsidP="00E77E00">
            <w:pPr>
              <w:jc w:val="right"/>
              <w:rPr>
                <w:rFonts w:ascii="Calibri" w:hAnsi="Calibri" w:cs="Calibri"/>
                <w:lang w:val="en-GB"/>
              </w:rPr>
            </w:pPr>
            <w:r w:rsidRPr="006536D9">
              <w:rPr>
                <w:rFonts w:ascii="Calibri" w:hAnsi="Calibri" w:cs="Calibri"/>
                <w:lang w:val="en-GB"/>
              </w:rPr>
              <w:t>representative</w:t>
            </w:r>
          </w:p>
        </w:tc>
        <w:tc>
          <w:tcPr>
            <w:tcW w:w="6657" w:type="dxa"/>
          </w:tcPr>
          <w:p w14:paraId="2A9BFF9A" w14:textId="77777777" w:rsidR="00E77E00" w:rsidRPr="006536D9" w:rsidRDefault="00E77E00" w:rsidP="00E77E00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7F0E586E" w14:textId="2B52C5D5" w:rsidR="00CB1C0A" w:rsidRPr="006536D9" w:rsidRDefault="007B1A32" w:rsidP="00332730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>Subject of the application</w:t>
      </w:r>
    </w:p>
    <w:p w14:paraId="62649082" w14:textId="77777777" w:rsidR="00F54298" w:rsidRPr="006536D9" w:rsidRDefault="00F54298" w:rsidP="00332730">
      <w:pPr>
        <w:spacing w:before="240" w:after="120" w:line="240" w:lineRule="auto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I request the performance of the task(s) according to the indicated system(s) and the issuance of the certificate regarding the products listed below: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5582"/>
        <w:gridCol w:w="1078"/>
      </w:tblGrid>
      <w:tr w:rsidR="00332730" w:rsidRPr="006536D9" w14:paraId="00275714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383CE" w14:textId="4CCA61CB" w:rsidR="00332730" w:rsidRPr="006536D9" w:rsidRDefault="0052550B" w:rsidP="00332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System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44317" w14:textId="3872682D" w:rsidR="00332730" w:rsidRPr="006536D9" w:rsidRDefault="00504A79" w:rsidP="00332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Subject of the Application (based on Annex V of Regulation (EU) No 305/2011 of the European Parliament and of the Council)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E8740" w14:textId="49A46F4D" w:rsidR="00332730" w:rsidRPr="006536D9" w:rsidRDefault="006367A6" w:rsidP="003327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Applicant requests</w:t>
            </w:r>
          </w:p>
        </w:tc>
      </w:tr>
      <w:tr w:rsidR="00332730" w:rsidRPr="006536D9" w14:paraId="11A5B4A8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44FEB" w14:textId="3D3D492E" w:rsidR="00332730" w:rsidRPr="006536D9" w:rsidRDefault="0052550B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System 1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A9FF2" w14:textId="7A492B6D" w:rsidR="00332730" w:rsidRPr="006536D9" w:rsidRDefault="006367A6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Issuance of the certificate of constancy of performance of the product</w:t>
            </w:r>
          </w:p>
        </w:tc>
        <w:sdt>
          <w:sdtPr>
            <w:rPr>
              <w:rFonts w:ascii="Calibri" w:eastAsia="Times New Roman" w:hAnsi="Calibri" w:cs="Calibri"/>
              <w:kern w:val="0"/>
              <w:lang w:val="en-GB" w:eastAsia="hu-HU"/>
              <w14:ligatures w14:val="none"/>
            </w:rPr>
            <w:id w:val="355011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Mar>
                  <w:top w:w="30" w:type="dxa"/>
                  <w:left w:w="45" w:type="dxa"/>
                  <w:bottom w:w="30" w:type="dxa"/>
                  <w:right w:w="45" w:type="dxa"/>
                </w:tcMar>
                <w:vAlign w:val="bottom"/>
              </w:tcPr>
              <w:p w14:paraId="2D96EA42" w14:textId="502BFF72" w:rsidR="00332730" w:rsidRPr="006536D9" w:rsidRDefault="00332730" w:rsidP="0033273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:lang w:val="en-GB" w:eastAsia="hu-HU"/>
                    <w14:ligatures w14:val="none"/>
                  </w:rPr>
                </w:pPr>
                <w:r w:rsidRPr="006536D9">
                  <w:rPr>
                    <w:rFonts w:ascii="Segoe UI Symbol" w:eastAsia="MS Gothic" w:hAnsi="Segoe UI Symbol" w:cs="Segoe UI Symbol"/>
                    <w:kern w:val="0"/>
                    <w:lang w:val="en-GB" w:eastAsia="hu-HU"/>
                    <w14:ligatures w14:val="none"/>
                  </w:rPr>
                  <w:t>☐</w:t>
                </w:r>
              </w:p>
            </w:tc>
          </w:sdtContent>
        </w:sdt>
      </w:tr>
      <w:tr w:rsidR="00332730" w:rsidRPr="006536D9" w14:paraId="31B7FEFE" w14:textId="77777777" w:rsidTr="004F53AD">
        <w:trPr>
          <w:trHeight w:val="315"/>
        </w:trPr>
        <w:tc>
          <w:tcPr>
            <w:tcW w:w="23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5146F" w14:textId="2DACD117" w:rsidR="00332730" w:rsidRPr="006536D9" w:rsidRDefault="0052550B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System 2+</w:t>
            </w:r>
          </w:p>
        </w:tc>
        <w:tc>
          <w:tcPr>
            <w:tcW w:w="558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DBCA5" w14:textId="0E1088DE" w:rsidR="00332730" w:rsidRPr="006536D9" w:rsidRDefault="00622DEA" w:rsidP="0033273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Issuance of the certificate of conformity of the factory production control</w:t>
            </w:r>
          </w:p>
        </w:tc>
        <w:sdt>
          <w:sdtPr>
            <w:rPr>
              <w:rFonts w:ascii="Calibri" w:eastAsia="Times New Roman" w:hAnsi="Calibri" w:cs="Calibri"/>
              <w:kern w:val="0"/>
              <w:lang w:val="en-GB" w:eastAsia="hu-HU"/>
              <w14:ligatures w14:val="none"/>
            </w:rPr>
            <w:id w:val="28347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Mar>
                  <w:top w:w="30" w:type="dxa"/>
                  <w:left w:w="45" w:type="dxa"/>
                  <w:bottom w:w="30" w:type="dxa"/>
                  <w:right w:w="45" w:type="dxa"/>
                </w:tcMar>
                <w:vAlign w:val="bottom"/>
              </w:tcPr>
              <w:p w14:paraId="241AC303" w14:textId="30D5AF45" w:rsidR="00332730" w:rsidRPr="006536D9" w:rsidRDefault="00332730" w:rsidP="0033273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:lang w:val="en-GB" w:eastAsia="hu-HU"/>
                    <w14:ligatures w14:val="none"/>
                  </w:rPr>
                </w:pPr>
                <w:r w:rsidRPr="006536D9">
                  <w:rPr>
                    <w:rFonts w:ascii="Segoe UI Symbol" w:eastAsia="MS Gothic" w:hAnsi="Segoe UI Symbol" w:cs="Segoe UI Symbol"/>
                    <w:kern w:val="0"/>
                    <w:lang w:val="en-GB" w:eastAsia="hu-HU"/>
                    <w14:ligatures w14:val="none"/>
                  </w:rPr>
                  <w:t>☐</w:t>
                </w:r>
              </w:p>
            </w:tc>
          </w:sdtContent>
        </w:sdt>
      </w:tr>
    </w:tbl>
    <w:p w14:paraId="70F7616B" w14:textId="77777777" w:rsidR="004F53AD" w:rsidRPr="006536D9" w:rsidRDefault="004F53AD">
      <w:pPr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br w:type="page"/>
      </w:r>
    </w:p>
    <w:p w14:paraId="7458C9BC" w14:textId="6E9FCDF1" w:rsidR="00332730" w:rsidRPr="006536D9" w:rsidRDefault="00622DEA" w:rsidP="004F53AD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lastRenderedPageBreak/>
        <w:t>Details of products to be certified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4961"/>
        <w:gridCol w:w="3261"/>
      </w:tblGrid>
      <w:tr w:rsidR="004F53AD" w:rsidRPr="006536D9" w14:paraId="45C7F4B3" w14:textId="77777777" w:rsidTr="004F53AD">
        <w:trPr>
          <w:trHeight w:val="315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EF16A" w14:textId="06F501FB" w:rsidR="004F53AD" w:rsidRPr="006536D9" w:rsidRDefault="001D794A" w:rsidP="004F5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No</w:t>
            </w:r>
            <w:r w:rsidR="004F53AD"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.</w:t>
            </w:r>
            <w:r w:rsidR="004F53AD" w:rsidRPr="006536D9">
              <w:rPr>
                <w:rStyle w:val="Lbjegyzet-hivatkozs"/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footnoteReference w:id="2"/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03292" w14:textId="7A918A1A" w:rsidR="004F53AD" w:rsidRPr="006536D9" w:rsidRDefault="00262243" w:rsidP="00262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Designation of the product according to technical specification</w:t>
            </w: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E19FD" w14:textId="3DF0A6A9" w:rsidR="004F53AD" w:rsidRPr="006536D9" w:rsidRDefault="001D794A" w:rsidP="004F53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t>Name of the technical specification regulating the technical characteristics of the product</w:t>
            </w:r>
            <w:r w:rsidR="004F53AD" w:rsidRPr="006536D9">
              <w:rPr>
                <w:rStyle w:val="Lbjegyzet-hivatkozs"/>
                <w:rFonts w:ascii="Calibri" w:eastAsia="Times New Roman" w:hAnsi="Calibri" w:cs="Calibri"/>
                <w:b/>
                <w:bCs/>
                <w:kern w:val="0"/>
                <w:lang w:val="en-GB" w:eastAsia="hu-HU"/>
                <w14:ligatures w14:val="none"/>
              </w:rPr>
              <w:footnoteReference w:id="3"/>
            </w:r>
          </w:p>
        </w:tc>
      </w:tr>
      <w:tr w:rsidR="004F53AD" w:rsidRPr="006536D9" w14:paraId="4A0C1ADB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33F2F" w14:textId="7EEB5304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1.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BC4D7" w14:textId="77777777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B5016" w14:textId="77777777" w:rsidR="004F53AD" w:rsidRPr="006536D9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</w:tr>
      <w:tr w:rsidR="004F53AD" w:rsidRPr="006536D9" w14:paraId="3E2A20E1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F2C9C" w14:textId="24DCB1F9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2.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F2979" w14:textId="77777777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617C1" w14:textId="77777777" w:rsidR="004F53AD" w:rsidRPr="006536D9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</w:tr>
      <w:tr w:rsidR="004F53AD" w:rsidRPr="006536D9" w14:paraId="6C0163FD" w14:textId="77777777" w:rsidTr="004F53AD">
        <w:trPr>
          <w:trHeight w:val="567"/>
        </w:trPr>
        <w:tc>
          <w:tcPr>
            <w:tcW w:w="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C2270" w14:textId="41A45820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  <w:r w:rsidRPr="006536D9"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  <w:t>3.</w:t>
            </w:r>
          </w:p>
        </w:tc>
        <w:tc>
          <w:tcPr>
            <w:tcW w:w="49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22690" w14:textId="77777777" w:rsidR="004F53AD" w:rsidRPr="006536D9" w:rsidRDefault="004F53AD" w:rsidP="004F53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  <w:tc>
          <w:tcPr>
            <w:tcW w:w="326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A8A88" w14:textId="77777777" w:rsidR="004F53AD" w:rsidRPr="006536D9" w:rsidRDefault="004F53AD" w:rsidP="004F53A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hu-HU"/>
                <w14:ligatures w14:val="none"/>
              </w:rPr>
            </w:pPr>
          </w:p>
        </w:tc>
      </w:tr>
    </w:tbl>
    <w:p w14:paraId="62350938" w14:textId="1A641AD7" w:rsidR="004F53AD" w:rsidRPr="006536D9" w:rsidRDefault="002D7CCE" w:rsidP="004F53AD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>Declarations and undertaking of the Applicant</w:t>
      </w:r>
    </w:p>
    <w:p w14:paraId="53575312" w14:textId="77777777" w:rsidR="001B755A" w:rsidRPr="006536D9" w:rsidRDefault="001B755A" w:rsidP="001B755A">
      <w:pPr>
        <w:spacing w:before="240" w:after="120" w:line="240" w:lineRule="auto"/>
        <w:ind w:left="357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 xml:space="preserve">I emphatically declare that: </w:t>
      </w:r>
    </w:p>
    <w:p w14:paraId="176293BE" w14:textId="77777777" w:rsidR="001B755A" w:rsidRPr="006536D9" w:rsidRDefault="001B755A" w:rsidP="007C16D8">
      <w:pPr>
        <w:spacing w:before="24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 xml:space="preserve">The above plant and its system regulating production control comply with the relevant technical specification. </w:t>
      </w:r>
    </w:p>
    <w:p w14:paraId="16097B96" w14:textId="77777777" w:rsidR="006536D9" w:rsidRDefault="001B755A" w:rsidP="007C16D8">
      <w:pPr>
        <w:spacing w:before="24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The listed product / affected plant does not yet possess a valid certificate of constancy of performance / certificate of conformity of factory production control.</w:t>
      </w:r>
    </w:p>
    <w:p w14:paraId="5E579ED0" w14:textId="41773905" w:rsidR="004F53AD" w:rsidRPr="006536D9" w:rsidRDefault="00DE5D83" w:rsidP="007C16D8">
      <w:pPr>
        <w:spacing w:before="12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The determination of the product(s) type has been performed / is being performed within the area of responsibility of the above manufacturer.</w:t>
      </w:r>
      <w:r w:rsidR="00562567" w:rsidRPr="006536D9">
        <w:rPr>
          <w:rStyle w:val="Lbjegyzet-hivatkozs"/>
          <w:rFonts w:ascii="Calibri" w:hAnsi="Calibri" w:cs="Calibri"/>
          <w:lang w:val="en-GB"/>
        </w:rPr>
        <w:footnoteReference w:id="4"/>
      </w:r>
    </w:p>
    <w:p w14:paraId="2FA69A14" w14:textId="26A669B6" w:rsidR="006123A7" w:rsidRPr="006536D9" w:rsidRDefault="006123A7" w:rsidP="007C16D8">
      <w:pPr>
        <w:spacing w:before="12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I am familiar with the current rules and conditions of the designated certification body (</w:t>
      </w:r>
      <w:r w:rsidR="001057E7" w:rsidRPr="001057E7">
        <w:rPr>
          <w:rFonts w:ascii="Calibri" w:hAnsi="Calibri" w:cs="Calibri"/>
          <w:lang w:val="en-GB"/>
        </w:rPr>
        <w:t xml:space="preserve">BME </w:t>
      </w:r>
      <w:proofErr w:type="spellStart"/>
      <w:r w:rsidR="001057E7" w:rsidRPr="001057E7">
        <w:rPr>
          <w:rFonts w:ascii="Calibri" w:hAnsi="Calibri" w:cs="Calibri"/>
          <w:lang w:val="en-GB"/>
        </w:rPr>
        <w:t>InnoLab</w:t>
      </w:r>
      <w:proofErr w:type="spellEnd"/>
      <w:r w:rsidR="001057E7" w:rsidRPr="001057E7">
        <w:rPr>
          <w:rFonts w:ascii="Calibri" w:hAnsi="Calibri" w:cs="Calibri"/>
          <w:lang w:val="en-GB"/>
        </w:rPr>
        <w:t xml:space="preserve"> Co. Ltd.</w:t>
      </w:r>
      <w:r w:rsidRPr="006536D9">
        <w:rPr>
          <w:rFonts w:ascii="Calibri" w:hAnsi="Calibri" w:cs="Calibri"/>
          <w:lang w:val="en-GB"/>
        </w:rPr>
        <w:t xml:space="preserve"> Certification Office) regarding the issuance and maintenance of the certificate, and I fully accept all its provisions. </w:t>
      </w:r>
    </w:p>
    <w:p w14:paraId="16EEBA7D" w14:textId="77777777" w:rsidR="006123A7" w:rsidRPr="006536D9" w:rsidRDefault="006123A7" w:rsidP="007C16D8">
      <w:pPr>
        <w:spacing w:before="12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 xml:space="preserve">I authorize the designated certification body to use the provided data for the purpose of performing the activity in question (including the computerized system). </w:t>
      </w:r>
    </w:p>
    <w:p w14:paraId="262B9C16" w14:textId="0D7F31A8" w:rsidR="006123A7" w:rsidRPr="006536D9" w:rsidRDefault="00E25999" w:rsidP="006123A7">
      <w:pPr>
        <w:pStyle w:val="Listaszerbekezds"/>
        <w:numPr>
          <w:ilvl w:val="0"/>
          <w:numId w:val="1"/>
        </w:numPr>
        <w:spacing w:before="240" w:after="120" w:line="240" w:lineRule="auto"/>
        <w:ind w:left="714" w:hanging="357"/>
        <w:contextualSpacing w:val="0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>D</w:t>
      </w:r>
      <w:r w:rsidR="006123A7" w:rsidRPr="006536D9">
        <w:rPr>
          <w:rFonts w:ascii="Calibri" w:hAnsi="Calibri" w:cs="Calibri"/>
          <w:b/>
          <w:bCs/>
          <w:lang w:val="en-GB"/>
        </w:rPr>
        <w:t xml:space="preserve">ata Management </w:t>
      </w:r>
    </w:p>
    <w:p w14:paraId="638A2EB4" w14:textId="2AB924FD" w:rsidR="006123A7" w:rsidRPr="006536D9" w:rsidRDefault="006123A7" w:rsidP="006123A7">
      <w:pPr>
        <w:spacing w:before="12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 xml:space="preserve">The </w:t>
      </w:r>
      <w:r w:rsidR="001057E7" w:rsidRPr="001057E7">
        <w:rPr>
          <w:rFonts w:ascii="Calibri" w:hAnsi="Calibri" w:cs="Calibri"/>
          <w:lang w:val="en-GB"/>
        </w:rPr>
        <w:t xml:space="preserve">BME </w:t>
      </w:r>
      <w:proofErr w:type="spellStart"/>
      <w:r w:rsidR="001057E7" w:rsidRPr="001057E7">
        <w:rPr>
          <w:rFonts w:ascii="Calibri" w:hAnsi="Calibri" w:cs="Calibri"/>
          <w:lang w:val="en-GB"/>
        </w:rPr>
        <w:t>InnoLab</w:t>
      </w:r>
      <w:proofErr w:type="spellEnd"/>
      <w:r w:rsidR="001057E7" w:rsidRPr="001057E7">
        <w:rPr>
          <w:rFonts w:ascii="Calibri" w:hAnsi="Calibri" w:cs="Calibri"/>
          <w:lang w:val="en-GB"/>
        </w:rPr>
        <w:t xml:space="preserve"> Co. Ltd.</w:t>
      </w:r>
      <w:r w:rsidRPr="006536D9">
        <w:rPr>
          <w:rFonts w:ascii="Calibri" w:hAnsi="Calibri" w:cs="Calibri"/>
          <w:lang w:val="en-GB"/>
        </w:rPr>
        <w:t xml:space="preserve"> Certification Office handles the data submitted by the client and which came to its knowledge during the performance of the contract confidentially. </w:t>
      </w:r>
    </w:p>
    <w:p w14:paraId="64443533" w14:textId="77777777" w:rsidR="006123A7" w:rsidRPr="006536D9" w:rsidRDefault="006123A7" w:rsidP="006123A7">
      <w:pPr>
        <w:spacing w:before="12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 xml:space="preserve">The certification body may not provide information about the given certification procedure to third parties, either orally or in writing – except for the publication of the data of the issued certificate – including the data of the applicants. </w:t>
      </w:r>
    </w:p>
    <w:p w14:paraId="02DC6EFD" w14:textId="4B18339E" w:rsidR="00562567" w:rsidRPr="006536D9" w:rsidRDefault="00562567" w:rsidP="00E25999">
      <w:pPr>
        <w:spacing w:before="120" w:after="120" w:line="240" w:lineRule="auto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br w:type="page"/>
      </w:r>
    </w:p>
    <w:p w14:paraId="11D122BA" w14:textId="77777777" w:rsidR="0040752F" w:rsidRPr="006536D9" w:rsidRDefault="0040752F" w:rsidP="0040752F">
      <w:pPr>
        <w:pStyle w:val="Listaszerbekezds"/>
        <w:numPr>
          <w:ilvl w:val="0"/>
          <w:numId w:val="1"/>
        </w:numPr>
        <w:spacing w:before="240" w:after="120" w:line="240" w:lineRule="auto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lastRenderedPageBreak/>
        <w:t xml:space="preserve">Contact and final provisions </w:t>
      </w:r>
    </w:p>
    <w:p w14:paraId="0DDC930B" w14:textId="77777777" w:rsidR="0040752F" w:rsidRPr="006536D9" w:rsidRDefault="0040752F" w:rsidP="0040752F">
      <w:pPr>
        <w:spacing w:before="240" w:after="120" w:line="240" w:lineRule="auto"/>
        <w:ind w:left="357"/>
        <w:jc w:val="both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I authorize that all correspondence of the designated certification body regarding the procedure be sent to the address (e-mail) of the named contact person:</w:t>
      </w:r>
    </w:p>
    <w:tbl>
      <w:tblPr>
        <w:tblStyle w:val="Rcsostblzat"/>
        <w:tblW w:w="0" w:type="auto"/>
        <w:tblInd w:w="357" w:type="dxa"/>
        <w:tblLook w:val="04A0" w:firstRow="1" w:lastRow="0" w:firstColumn="1" w:lastColumn="0" w:noHBand="0" w:noVBand="1"/>
      </w:tblPr>
      <w:tblGrid>
        <w:gridCol w:w="2884"/>
        <w:gridCol w:w="2888"/>
        <w:gridCol w:w="2933"/>
      </w:tblGrid>
      <w:tr w:rsidR="00562567" w:rsidRPr="006536D9" w14:paraId="0C58B9B5" w14:textId="77777777" w:rsidTr="0040752F">
        <w:tc>
          <w:tcPr>
            <w:tcW w:w="2884" w:type="dxa"/>
          </w:tcPr>
          <w:p w14:paraId="68DBF0F8" w14:textId="3921F773" w:rsidR="00562567" w:rsidRPr="006536D9" w:rsidRDefault="0040752F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Name</w:t>
            </w:r>
          </w:p>
        </w:tc>
        <w:tc>
          <w:tcPr>
            <w:tcW w:w="2888" w:type="dxa"/>
          </w:tcPr>
          <w:p w14:paraId="58B83B59" w14:textId="01D47C3C" w:rsidR="00562567" w:rsidRPr="006536D9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 xml:space="preserve">E-mail </w:t>
            </w:r>
            <w:r w:rsidR="0040752F" w:rsidRPr="006536D9">
              <w:rPr>
                <w:rFonts w:ascii="Calibri" w:hAnsi="Calibri" w:cs="Calibri"/>
                <w:b/>
                <w:bCs/>
                <w:lang w:val="en-GB"/>
              </w:rPr>
              <w:t>address</w:t>
            </w:r>
          </w:p>
        </w:tc>
        <w:tc>
          <w:tcPr>
            <w:tcW w:w="2933" w:type="dxa"/>
          </w:tcPr>
          <w:p w14:paraId="2EC9BCB2" w14:textId="2D06264F" w:rsidR="00562567" w:rsidRPr="006536D9" w:rsidRDefault="009C122E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  <w:r w:rsidRPr="006536D9">
              <w:rPr>
                <w:rFonts w:ascii="Calibri" w:hAnsi="Calibri" w:cs="Calibri"/>
                <w:b/>
                <w:bCs/>
                <w:lang w:val="en-GB"/>
              </w:rPr>
              <w:t>Phone number</w:t>
            </w:r>
          </w:p>
        </w:tc>
      </w:tr>
      <w:tr w:rsidR="00562567" w:rsidRPr="006536D9" w14:paraId="083399E1" w14:textId="77777777" w:rsidTr="0040752F">
        <w:tc>
          <w:tcPr>
            <w:tcW w:w="2884" w:type="dxa"/>
          </w:tcPr>
          <w:p w14:paraId="42D8FB58" w14:textId="77777777" w:rsidR="00562567" w:rsidRPr="006536D9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2888" w:type="dxa"/>
          </w:tcPr>
          <w:p w14:paraId="192F275A" w14:textId="77777777" w:rsidR="00562567" w:rsidRPr="006536D9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2933" w:type="dxa"/>
          </w:tcPr>
          <w:p w14:paraId="41056D01" w14:textId="77777777" w:rsidR="00562567" w:rsidRPr="006536D9" w:rsidRDefault="00562567" w:rsidP="004F53AD">
            <w:pPr>
              <w:spacing w:before="240" w:after="120"/>
              <w:rPr>
                <w:rFonts w:ascii="Calibri" w:hAnsi="Calibri" w:cs="Calibri"/>
                <w:b/>
                <w:bCs/>
                <w:lang w:val="en-GB"/>
              </w:rPr>
            </w:pPr>
          </w:p>
        </w:tc>
      </w:tr>
    </w:tbl>
    <w:p w14:paraId="5DE21F2B" w14:textId="77777777" w:rsidR="009C122E" w:rsidRPr="006536D9" w:rsidRDefault="009C122E" w:rsidP="00562567">
      <w:pPr>
        <w:spacing w:before="120" w:after="120" w:line="240" w:lineRule="auto"/>
        <w:ind w:left="357"/>
        <w:jc w:val="both"/>
        <w:rPr>
          <w:rFonts w:ascii="Calibri" w:hAnsi="Calibri" w:cs="Calibri"/>
          <w:b/>
          <w:bCs/>
          <w:lang w:val="en-GB"/>
        </w:rPr>
      </w:pPr>
      <w:r w:rsidRPr="006536D9">
        <w:rPr>
          <w:rFonts w:ascii="Calibri" w:hAnsi="Calibri" w:cs="Calibri"/>
          <w:b/>
          <w:bCs/>
          <w:lang w:val="en-GB"/>
        </w:rPr>
        <w:t xml:space="preserve">This application </w:t>
      </w:r>
      <w:proofErr w:type="gramStart"/>
      <w:r w:rsidRPr="006536D9">
        <w:rPr>
          <w:rFonts w:ascii="Calibri" w:hAnsi="Calibri" w:cs="Calibri"/>
          <w:b/>
          <w:bCs/>
          <w:lang w:val="en-GB"/>
        </w:rPr>
        <w:t>in itself does</w:t>
      </w:r>
      <w:proofErr w:type="gramEnd"/>
      <w:r w:rsidRPr="006536D9">
        <w:rPr>
          <w:rFonts w:ascii="Calibri" w:hAnsi="Calibri" w:cs="Calibri"/>
          <w:b/>
          <w:bCs/>
          <w:lang w:val="en-GB"/>
        </w:rPr>
        <w:t xml:space="preserve"> not involve an undertaking. The certification procedure can be conducted after the provision of a quotation, the acceptance of the quotation, and the conclusion of a contract.</w:t>
      </w:r>
    </w:p>
    <w:p w14:paraId="4E22132D" w14:textId="6BCFACBF" w:rsidR="00562567" w:rsidRPr="006536D9" w:rsidRDefault="009C122E" w:rsidP="004F53AD">
      <w:pPr>
        <w:spacing w:before="240" w:after="120" w:line="240" w:lineRule="auto"/>
        <w:ind w:left="357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Date:</w:t>
      </w:r>
    </w:p>
    <w:p w14:paraId="1646D966" w14:textId="3C602707" w:rsidR="004F53AD" w:rsidRPr="006536D9" w:rsidRDefault="006536D9" w:rsidP="004F53AD">
      <w:pPr>
        <w:spacing w:before="240" w:after="120" w:line="240" w:lineRule="auto"/>
        <w:ind w:left="357"/>
        <w:rPr>
          <w:rFonts w:ascii="Calibri" w:hAnsi="Calibri" w:cs="Calibri"/>
          <w:lang w:val="en-GB"/>
        </w:rPr>
      </w:pPr>
      <w:r w:rsidRPr="006536D9">
        <w:rPr>
          <w:rFonts w:ascii="Calibri" w:hAnsi="Calibri" w:cs="Calibri"/>
          <w:lang w:val="en-GB"/>
        </w:rPr>
        <w:t>Authorized signature on behalf of the client / manufacturer:</w:t>
      </w:r>
    </w:p>
    <w:sectPr w:rsidR="004F53AD" w:rsidRPr="006536D9" w:rsidSect="004F53AD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89BD" w14:textId="77777777" w:rsidR="00087822" w:rsidRDefault="00087822" w:rsidP="00535301">
      <w:pPr>
        <w:spacing w:after="0" w:line="240" w:lineRule="auto"/>
      </w:pPr>
      <w:r>
        <w:separator/>
      </w:r>
    </w:p>
  </w:endnote>
  <w:endnote w:type="continuationSeparator" w:id="0">
    <w:p w14:paraId="4941B7BB" w14:textId="77777777" w:rsidR="00087822" w:rsidRDefault="00087822" w:rsidP="0053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ED0D0" w14:textId="4B269E2B" w:rsidR="00535301" w:rsidRPr="00E44D24" w:rsidRDefault="00D42FB3" w:rsidP="00535301">
    <w:pPr>
      <w:pStyle w:val="llb"/>
      <w:jc w:val="right"/>
      <w:rPr>
        <w:rFonts w:ascii="Calibri" w:hAnsi="Calibri" w:cs="Calibri"/>
        <w:sz w:val="20"/>
        <w:szCs w:val="20"/>
      </w:rPr>
    </w:pPr>
    <w:r w:rsidRPr="00D42FB3">
      <w:rPr>
        <w:rFonts w:ascii="Calibri" w:hAnsi="Calibri" w:cs="Calibri"/>
        <w:sz w:val="20"/>
        <w:szCs w:val="20"/>
        <w:lang w:val="en-GB"/>
      </w:rPr>
      <w:t xml:space="preserve">Document </w:t>
    </w:r>
    <w:r w:rsidR="007D6904">
      <w:rPr>
        <w:rFonts w:ascii="Calibri" w:hAnsi="Calibri" w:cs="Calibri"/>
        <w:sz w:val="20"/>
        <w:szCs w:val="20"/>
        <w:lang w:val="en-GB"/>
      </w:rPr>
      <w:t>ID</w:t>
    </w:r>
    <w:r w:rsidRPr="00D42FB3">
      <w:rPr>
        <w:rFonts w:ascii="Calibri" w:hAnsi="Calibri" w:cs="Calibri"/>
        <w:sz w:val="20"/>
        <w:szCs w:val="20"/>
        <w:lang w:val="en-GB"/>
      </w:rPr>
      <w:t>:</w:t>
    </w:r>
    <w:r w:rsidR="00535301" w:rsidRPr="00E44D24">
      <w:rPr>
        <w:rFonts w:ascii="Calibri" w:hAnsi="Calibri" w:cs="Calibri"/>
        <w:sz w:val="20"/>
        <w:szCs w:val="20"/>
      </w:rPr>
      <w:t xml:space="preserve"> BA_BME_TI_11_</w:t>
    </w:r>
    <w:r w:rsidR="009825A1">
      <w:rPr>
        <w:rFonts w:ascii="Calibri" w:hAnsi="Calibri" w:cs="Calibri"/>
        <w:sz w:val="20"/>
        <w:szCs w:val="20"/>
      </w:rPr>
      <w:t>Kerelem_ENG</w:t>
    </w:r>
    <w:r w:rsidR="00CC36A4">
      <w:rPr>
        <w:rFonts w:ascii="Calibri" w:hAnsi="Calibri" w:cs="Calibri"/>
        <w:sz w:val="20"/>
        <w:szCs w:val="20"/>
      </w:rPr>
      <w:t>_</w:t>
    </w:r>
    <w:r w:rsidR="00535301" w:rsidRPr="00E44D24">
      <w:rPr>
        <w:rFonts w:ascii="Calibri" w:hAnsi="Calibri" w:cs="Calibri"/>
        <w:sz w:val="20"/>
        <w:szCs w:val="20"/>
      </w:rPr>
      <w:t>202</w:t>
    </w:r>
    <w:r w:rsidR="00E44D24" w:rsidRPr="00E44D24">
      <w:rPr>
        <w:rFonts w:ascii="Calibri" w:hAnsi="Calibri" w:cs="Calibri"/>
        <w:sz w:val="20"/>
        <w:szCs w:val="20"/>
      </w:rPr>
      <w:t>60</w:t>
    </w:r>
    <w:r w:rsidR="00501F3C">
      <w:rPr>
        <w:rFonts w:ascii="Calibri" w:hAnsi="Calibri" w:cs="Calibri"/>
        <w:sz w:val="20"/>
        <w:szCs w:val="20"/>
      </w:rPr>
      <w:t>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C46C" w14:textId="77777777" w:rsidR="00087822" w:rsidRDefault="00087822" w:rsidP="00535301">
      <w:pPr>
        <w:spacing w:after="0" w:line="240" w:lineRule="auto"/>
      </w:pPr>
      <w:r>
        <w:separator/>
      </w:r>
    </w:p>
  </w:footnote>
  <w:footnote w:type="continuationSeparator" w:id="0">
    <w:p w14:paraId="4B57C547" w14:textId="77777777" w:rsidR="00087822" w:rsidRDefault="00087822" w:rsidP="00535301">
      <w:pPr>
        <w:spacing w:after="0" w:line="240" w:lineRule="auto"/>
      </w:pPr>
      <w:r>
        <w:continuationSeparator/>
      </w:r>
    </w:p>
  </w:footnote>
  <w:footnote w:id="1">
    <w:p w14:paraId="6919AE7A" w14:textId="5A678ADE" w:rsidR="00332730" w:rsidRPr="000646EF" w:rsidRDefault="00332730">
      <w:pPr>
        <w:pStyle w:val="Lbjegyzetszveg"/>
        <w:rPr>
          <w:lang w:val="en-GB"/>
        </w:rPr>
      </w:pPr>
      <w:r w:rsidRPr="000646EF">
        <w:rPr>
          <w:rStyle w:val="Lbjegyzet-hivatkozs"/>
          <w:lang w:val="en-GB"/>
        </w:rPr>
        <w:footnoteRef/>
      </w:r>
      <w:r w:rsidRPr="000646EF">
        <w:rPr>
          <w:lang w:val="en-GB"/>
        </w:rPr>
        <w:t xml:space="preserve"> </w:t>
      </w:r>
      <w:r w:rsidR="006B397A" w:rsidRPr="000646EF">
        <w:rPr>
          <w:lang w:val="en-GB"/>
        </w:rPr>
        <w:t>If there are multiple plants, please provide them as an attachment on a separate sheet.</w:t>
      </w:r>
    </w:p>
  </w:footnote>
  <w:footnote w:id="2">
    <w:p w14:paraId="5BA85BED" w14:textId="31126857" w:rsidR="004F53AD" w:rsidRPr="00DF4E0E" w:rsidRDefault="004F53AD">
      <w:pPr>
        <w:pStyle w:val="Lbjegyzetszveg"/>
        <w:rPr>
          <w:rFonts w:ascii="Calibri" w:hAnsi="Calibri" w:cs="Calibri"/>
          <w:lang w:val="en-GB"/>
        </w:rPr>
      </w:pPr>
      <w:r w:rsidRPr="00262243">
        <w:rPr>
          <w:rStyle w:val="Lbjegyzet-hivatkozs"/>
          <w:rFonts w:ascii="Calibri" w:hAnsi="Calibri" w:cs="Calibri"/>
        </w:rPr>
        <w:footnoteRef/>
      </w:r>
      <w:r w:rsidRPr="00262243">
        <w:rPr>
          <w:rFonts w:ascii="Calibri" w:hAnsi="Calibri" w:cs="Calibri"/>
        </w:rPr>
        <w:t xml:space="preserve"> </w:t>
      </w:r>
      <w:r w:rsidR="00B14DE1" w:rsidRPr="00DF4E0E">
        <w:rPr>
          <w:rFonts w:ascii="Calibri" w:hAnsi="Calibri" w:cs="Calibri"/>
          <w:lang w:val="en-GB"/>
        </w:rPr>
        <w:t>The table can be continued if necessary.</w:t>
      </w:r>
    </w:p>
  </w:footnote>
  <w:footnote w:id="3">
    <w:p w14:paraId="01C3EBD9" w14:textId="468D6518" w:rsidR="004F53AD" w:rsidRPr="00DF4E0E" w:rsidRDefault="004F53AD">
      <w:pPr>
        <w:pStyle w:val="Lbjegyzetszveg"/>
        <w:rPr>
          <w:rFonts w:ascii="Calibri" w:hAnsi="Calibri" w:cs="Calibri"/>
          <w:lang w:val="en-GB"/>
        </w:rPr>
      </w:pPr>
      <w:r w:rsidRPr="00DF4E0E">
        <w:rPr>
          <w:rStyle w:val="Lbjegyzet-hivatkozs"/>
          <w:rFonts w:ascii="Calibri" w:hAnsi="Calibri" w:cs="Calibri"/>
          <w:lang w:val="en-GB"/>
        </w:rPr>
        <w:footnoteRef/>
      </w:r>
      <w:r w:rsidRPr="00DF4E0E">
        <w:rPr>
          <w:rFonts w:ascii="Calibri" w:hAnsi="Calibri" w:cs="Calibri"/>
          <w:lang w:val="en-GB"/>
        </w:rPr>
        <w:t xml:space="preserve"> </w:t>
      </w:r>
      <w:r w:rsidR="008D4F2F" w:rsidRPr="00DF4E0E">
        <w:rPr>
          <w:rFonts w:ascii="Calibri" w:hAnsi="Calibri" w:cs="Calibri"/>
          <w:lang w:val="en-GB"/>
        </w:rPr>
        <w:t>In the case of a European Technical Assessment, please provide a copy of the document to the certification body as an attachment to the application.</w:t>
      </w:r>
    </w:p>
  </w:footnote>
  <w:footnote w:id="4">
    <w:p w14:paraId="168E325E" w14:textId="419351A8" w:rsidR="00562567" w:rsidRPr="00DF4E0E" w:rsidRDefault="00562567">
      <w:pPr>
        <w:pStyle w:val="Lbjegyzetszveg"/>
        <w:rPr>
          <w:rFonts w:ascii="Calibri" w:hAnsi="Calibri" w:cs="Calibri"/>
          <w:lang w:val="en-GB"/>
        </w:rPr>
      </w:pPr>
      <w:r w:rsidRPr="00DF4E0E">
        <w:rPr>
          <w:rStyle w:val="Lbjegyzet-hivatkozs"/>
          <w:rFonts w:ascii="Calibri" w:hAnsi="Calibri" w:cs="Calibri"/>
          <w:lang w:val="en-GB"/>
        </w:rPr>
        <w:footnoteRef/>
      </w:r>
      <w:r w:rsidRPr="00DF4E0E">
        <w:rPr>
          <w:rFonts w:ascii="Calibri" w:hAnsi="Calibri" w:cs="Calibri"/>
          <w:lang w:val="en-GB"/>
        </w:rPr>
        <w:t xml:space="preserve"> </w:t>
      </w:r>
      <w:r w:rsidR="004A556D" w:rsidRPr="00DF4E0E">
        <w:rPr>
          <w:rFonts w:ascii="Calibri" w:hAnsi="Calibri" w:cs="Calibri"/>
          <w:lang w:val="en-GB"/>
        </w:rPr>
        <w:t xml:space="preserve">Only in case of system 2+ and not relevant in case of </w:t>
      </w:r>
      <w:r w:rsidR="00DF4E0E" w:rsidRPr="00DF4E0E">
        <w:rPr>
          <w:rFonts w:ascii="Calibri" w:hAnsi="Calibri" w:cs="Calibri"/>
          <w:lang w:val="en-GB"/>
        </w:rPr>
        <w:t>European Technical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BEB9" w14:textId="33700442" w:rsidR="00535301" w:rsidRDefault="00673353" w:rsidP="00535301">
    <w:pPr>
      <w:pStyle w:val="lfej"/>
      <w:jc w:val="center"/>
    </w:pPr>
    <w:r>
      <w:rPr>
        <w:rFonts w:eastAsia="Calibri" w:cs="Calibri"/>
        <w:noProof/>
        <w:color w:val="000000"/>
      </w:rPr>
      <w:drawing>
        <wp:inline distT="0" distB="0" distL="0" distR="0" wp14:anchorId="6B602B25" wp14:editId="63641C1B">
          <wp:extent cx="1165860" cy="824231"/>
          <wp:effectExtent l="0" t="0" r="0" b="0"/>
          <wp:docPr id="193385958" name="Kép 1" descr="A képen szöveg, Betűtípus, tervezés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85958" name="Kép 1" descr="A képen szöveg, Betűtípus, tervezés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161" cy="844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445B"/>
    <w:multiLevelType w:val="hybridMultilevel"/>
    <w:tmpl w:val="C756DB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66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E4"/>
    <w:rsid w:val="000646EF"/>
    <w:rsid w:val="00087822"/>
    <w:rsid w:val="001057E7"/>
    <w:rsid w:val="0018375E"/>
    <w:rsid w:val="001B755A"/>
    <w:rsid w:val="001D794A"/>
    <w:rsid w:val="00262243"/>
    <w:rsid w:val="002D7CCE"/>
    <w:rsid w:val="00332730"/>
    <w:rsid w:val="00335DEC"/>
    <w:rsid w:val="00373437"/>
    <w:rsid w:val="003E4D8F"/>
    <w:rsid w:val="0040752F"/>
    <w:rsid w:val="004A556D"/>
    <w:rsid w:val="004F53AD"/>
    <w:rsid w:val="00501F3C"/>
    <w:rsid w:val="00504A79"/>
    <w:rsid w:val="0052550B"/>
    <w:rsid w:val="00535301"/>
    <w:rsid w:val="00562567"/>
    <w:rsid w:val="005E14BE"/>
    <w:rsid w:val="006123A7"/>
    <w:rsid w:val="00622DEA"/>
    <w:rsid w:val="006367A6"/>
    <w:rsid w:val="006536D9"/>
    <w:rsid w:val="00673353"/>
    <w:rsid w:val="006B397A"/>
    <w:rsid w:val="00723A57"/>
    <w:rsid w:val="00784B0E"/>
    <w:rsid w:val="007B1A32"/>
    <w:rsid w:val="007C16D8"/>
    <w:rsid w:val="007D65C0"/>
    <w:rsid w:val="007D6904"/>
    <w:rsid w:val="008D4F2F"/>
    <w:rsid w:val="009053CF"/>
    <w:rsid w:val="009527E4"/>
    <w:rsid w:val="009543AC"/>
    <w:rsid w:val="00970736"/>
    <w:rsid w:val="009825A1"/>
    <w:rsid w:val="009C122E"/>
    <w:rsid w:val="009C2269"/>
    <w:rsid w:val="00B14DE1"/>
    <w:rsid w:val="00B939BD"/>
    <w:rsid w:val="00B94626"/>
    <w:rsid w:val="00CB1C0A"/>
    <w:rsid w:val="00CC36A4"/>
    <w:rsid w:val="00D42FB3"/>
    <w:rsid w:val="00D642BA"/>
    <w:rsid w:val="00DE5D83"/>
    <w:rsid w:val="00DF4E0E"/>
    <w:rsid w:val="00E25999"/>
    <w:rsid w:val="00E44D24"/>
    <w:rsid w:val="00E77E00"/>
    <w:rsid w:val="00EB0134"/>
    <w:rsid w:val="00ED5107"/>
    <w:rsid w:val="00F07A4A"/>
    <w:rsid w:val="00F5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9222C"/>
  <w15:chartTrackingRefBased/>
  <w15:docId w15:val="{3B81916F-0F49-4B49-A277-727F1D4A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5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2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5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52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5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5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5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5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52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2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2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527E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527E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527E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527E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527E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527E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5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5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5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5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5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527E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527E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527E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52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527E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527E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3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5301"/>
  </w:style>
  <w:style w:type="paragraph" w:styleId="llb">
    <w:name w:val="footer"/>
    <w:basedOn w:val="Norml"/>
    <w:link w:val="llbChar"/>
    <w:uiPriority w:val="99"/>
    <w:unhideWhenUsed/>
    <w:rsid w:val="00535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5301"/>
  </w:style>
  <w:style w:type="table" w:styleId="Rcsostblzat">
    <w:name w:val="Table Grid"/>
    <w:basedOn w:val="Normltblzat"/>
    <w:uiPriority w:val="39"/>
    <w:rsid w:val="00535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32730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273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2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897573DCF480B449FFD82A06BD743DC" ma:contentTypeVersion="3" ma:contentTypeDescription="Új dokumentum létrehozása." ma:contentTypeScope="" ma:versionID="7baee5f9228aad82f5f372aa811f1273">
  <xsd:schema xmlns:xsd="http://www.w3.org/2001/XMLSchema" xmlns:xs="http://www.w3.org/2001/XMLSchema" xmlns:p="http://schemas.microsoft.com/office/2006/metadata/properties" xmlns:ns2="c30d3b9e-36cf-4764-9567-bd257b52b564" targetNamespace="http://schemas.microsoft.com/office/2006/metadata/properties" ma:root="true" ma:fieldsID="bf515ba0cee339a851b369a82fc7a955" ns2:_="">
    <xsd:import namespace="c30d3b9e-36cf-4764-9567-bd257b52b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9e-36cf-4764-9567-bd257b52b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A4C365-8D0F-4E21-8366-11E5F5003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7EF6D1-0E11-407D-8003-E722D267B4C7}"/>
</file>

<file path=customXml/itemProps3.xml><?xml version="1.0" encoding="utf-8"?>
<ds:datastoreItem xmlns:ds="http://schemas.openxmlformats.org/officeDocument/2006/customXml" ds:itemID="{5E5CD73E-F7F3-40EB-90BB-8A47DA453974}"/>
</file>

<file path=customXml/itemProps4.xml><?xml version="1.0" encoding="utf-8"?>
<ds:datastoreItem xmlns:ds="http://schemas.openxmlformats.org/officeDocument/2006/customXml" ds:itemID="{484F5766-9752-47AB-8E67-848F2F4B8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Ágnes</dc:creator>
  <cp:keywords/>
  <dc:description/>
  <cp:lastModifiedBy>Molnár Ágnes</cp:lastModifiedBy>
  <cp:revision>7</cp:revision>
  <dcterms:created xsi:type="dcterms:W3CDTF">2026-02-24T10:06:00Z</dcterms:created>
  <dcterms:modified xsi:type="dcterms:W3CDTF">2026-03-10T08:41:00Z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0x0101008897573DCF480B449FFD82A06BD743DC</vt:lpwstr>
  </property>
</Properties>
</file>